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2521A" w14:textId="77777777" w:rsidR="00E61EA8" w:rsidRDefault="00D555A2">
      <w:r>
        <w:t xml:space="preserve">Til medlemmene i CK Elverum </w:t>
      </w:r>
    </w:p>
    <w:p w14:paraId="1DC486F7" w14:textId="77777777" w:rsidR="00D555A2" w:rsidRDefault="00D555A2"/>
    <w:p w14:paraId="177A6B34" w14:textId="7E950A02" w:rsidR="00D555A2" w:rsidRDefault="002632A8" w:rsidP="00D555A2">
      <w:pPr>
        <w:jc w:val="right"/>
      </w:pPr>
      <w:r>
        <w:t>Elverum 24.februar 2018</w:t>
      </w:r>
      <w:r w:rsidR="00D555A2">
        <w:t xml:space="preserve"> </w:t>
      </w:r>
    </w:p>
    <w:p w14:paraId="4E6F6994" w14:textId="77777777" w:rsidR="00D555A2" w:rsidRDefault="00D555A2" w:rsidP="00D555A2">
      <w:pPr>
        <w:jc w:val="right"/>
      </w:pPr>
    </w:p>
    <w:p w14:paraId="23323BBE" w14:textId="77777777" w:rsidR="00D555A2" w:rsidRPr="002955CD" w:rsidRDefault="00D555A2" w:rsidP="00D555A2">
      <w:pPr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>Saksliste og saksdokumenter for årsmøte i CK Elverum.</w:t>
      </w:r>
    </w:p>
    <w:p w14:paraId="592AADDB" w14:textId="77777777" w:rsidR="00D555A2" w:rsidRDefault="00D555A2" w:rsidP="00D555A2"/>
    <w:p w14:paraId="555C8F7C" w14:textId="355A3F0F" w:rsidR="00D555A2" w:rsidRDefault="00D555A2" w:rsidP="00D555A2">
      <w:r>
        <w:t xml:space="preserve">Styret viser </w:t>
      </w:r>
      <w:r w:rsidR="002D1E6B">
        <w:t>til innkalling til årsmøte av 19.januar 2018</w:t>
      </w:r>
      <w:r>
        <w:t>.</w:t>
      </w:r>
    </w:p>
    <w:p w14:paraId="5AF97B96" w14:textId="77777777" w:rsidR="00D555A2" w:rsidRDefault="00D555A2" w:rsidP="00D555A2"/>
    <w:p w14:paraId="300706C7" w14:textId="5724E3EB" w:rsidR="00D555A2" w:rsidRDefault="00D555A2" w:rsidP="00D555A2">
      <w:r>
        <w:t xml:space="preserve">Årsmøtet avholdes den </w:t>
      </w:r>
      <w:r w:rsidR="002D1E6B">
        <w:t>1.mars 2018,</w:t>
      </w:r>
      <w:r>
        <w:t xml:space="preserve"> klokken 19.00 på </w:t>
      </w:r>
      <w:r w:rsidR="002D1E6B">
        <w:t>Forstmann.</w:t>
      </w:r>
    </w:p>
    <w:p w14:paraId="189BDF9B" w14:textId="77777777" w:rsidR="00D555A2" w:rsidRDefault="00D555A2" w:rsidP="00D555A2"/>
    <w:p w14:paraId="2EDDF296" w14:textId="77777777" w:rsidR="00D555A2" w:rsidRDefault="00D555A2" w:rsidP="00D555A2">
      <w:r>
        <w:t>Under følger sakslisten for årsmøtet.</w:t>
      </w:r>
    </w:p>
    <w:p w14:paraId="13B01D97" w14:textId="77777777" w:rsidR="00D555A2" w:rsidRDefault="00D555A2" w:rsidP="00D555A2"/>
    <w:p w14:paraId="666BED10" w14:textId="77777777" w:rsidR="00D555A2" w:rsidRDefault="00D555A2" w:rsidP="00D555A2">
      <w:r>
        <w:t>Årsmøtet skal:</w:t>
      </w:r>
    </w:p>
    <w:p w14:paraId="55727C64" w14:textId="77777777" w:rsidR="00D555A2" w:rsidRDefault="00D555A2" w:rsidP="00D555A2"/>
    <w:p w14:paraId="241AF2A7" w14:textId="77777777" w:rsidR="00D555A2" w:rsidRDefault="00D555A2" w:rsidP="00D555A2">
      <w:r>
        <w:t>1. Godkjenne de stemmeberettigete.</w:t>
      </w:r>
    </w:p>
    <w:p w14:paraId="38DBC0D8" w14:textId="77777777" w:rsidR="00D555A2" w:rsidRDefault="00D555A2" w:rsidP="00D555A2">
      <w:r>
        <w:t>2. Godkjenne innkallingen, sakslisten og forretningsorden.</w:t>
      </w:r>
    </w:p>
    <w:p w14:paraId="6181DF94" w14:textId="77777777" w:rsidR="00D555A2" w:rsidRDefault="00D555A2" w:rsidP="00D555A2">
      <w:r>
        <w:t>3. Velge dirigent, referent, samt to medlemmer til å underskrive protokollen.</w:t>
      </w:r>
    </w:p>
    <w:p w14:paraId="4E6B2B0C" w14:textId="47F79F0A" w:rsidR="00D555A2" w:rsidRDefault="00D555A2" w:rsidP="00D555A2">
      <w:r>
        <w:t>4. Behandle årsberetning.</w:t>
      </w:r>
    </w:p>
    <w:p w14:paraId="005F55FD" w14:textId="019D1BCD" w:rsidR="00D555A2" w:rsidRDefault="00D555A2" w:rsidP="00D555A2">
      <w:r>
        <w:t>5. Behandle regnskap i revidert stand.</w:t>
      </w:r>
    </w:p>
    <w:p w14:paraId="64726A3A" w14:textId="77777777" w:rsidR="00D555A2" w:rsidRDefault="00D555A2" w:rsidP="00D555A2">
      <w:r>
        <w:t>6. Behandle forslag og saker.</w:t>
      </w:r>
    </w:p>
    <w:p w14:paraId="1462306E" w14:textId="77777777" w:rsidR="00D555A2" w:rsidRDefault="00D555A2" w:rsidP="00D555A2">
      <w:r>
        <w:t>7. Fastsette medlemskontingent.</w:t>
      </w:r>
    </w:p>
    <w:p w14:paraId="15E8A968" w14:textId="6287E02B" w:rsidR="00D555A2" w:rsidRDefault="00D555A2" w:rsidP="00D555A2">
      <w:r>
        <w:t>8. Vedta budsjett/handlingsplan.</w:t>
      </w:r>
    </w:p>
    <w:p w14:paraId="19B7AC29" w14:textId="034040CC" w:rsidR="00D555A2" w:rsidRDefault="00D555A2" w:rsidP="00D555A2">
      <w:r>
        <w:t>9. Behandle organisasjonsplan.</w:t>
      </w:r>
    </w:p>
    <w:p w14:paraId="36546F45" w14:textId="77777777" w:rsidR="00D555A2" w:rsidRDefault="00D555A2" w:rsidP="00D555A2">
      <w:r>
        <w:t>10. Foreta følgende valg:</w:t>
      </w:r>
    </w:p>
    <w:p w14:paraId="603D83C1" w14:textId="77777777" w:rsidR="00D555A2" w:rsidRDefault="00D555A2" w:rsidP="00D555A2">
      <w:r>
        <w:tab/>
        <w:t>a) Leder og nestleder.</w:t>
      </w:r>
    </w:p>
    <w:p w14:paraId="32F46D36" w14:textId="77777777" w:rsidR="00D555A2" w:rsidRDefault="00D555A2" w:rsidP="00D555A2">
      <w:r>
        <w:tab/>
        <w:t>b) Øvrige styremedlemmer og varamedlemmer.</w:t>
      </w:r>
    </w:p>
    <w:p w14:paraId="660E923F" w14:textId="77777777" w:rsidR="002955CD" w:rsidRDefault="002955CD" w:rsidP="00D555A2">
      <w:r>
        <w:tab/>
        <w:t xml:space="preserve">c) Øvrige valg i henhold til vedtatt organisasjonsplan, jfr. </w:t>
      </w:r>
      <w:proofErr w:type="spellStart"/>
      <w:r>
        <w:t>pkt</w:t>
      </w:r>
      <w:proofErr w:type="spellEnd"/>
      <w:r>
        <w:t xml:space="preserve"> 9.</w:t>
      </w:r>
    </w:p>
    <w:p w14:paraId="580D6EBA" w14:textId="77777777" w:rsidR="002955CD" w:rsidRDefault="002955CD" w:rsidP="00D555A2">
      <w:r>
        <w:tab/>
        <w:t>d) To revisorer.</w:t>
      </w:r>
    </w:p>
    <w:p w14:paraId="165DA85E" w14:textId="11BECF59" w:rsidR="002955CD" w:rsidRDefault="002955CD" w:rsidP="002955CD">
      <w:pPr>
        <w:ind w:left="708"/>
      </w:pPr>
      <w:r>
        <w:t>e) Representanter til ting og møter</w:t>
      </w:r>
      <w:r w:rsidR="00A4230B">
        <w:t>,</w:t>
      </w:r>
      <w:r>
        <w:t xml:space="preserve"> eller gi styret fullmakt til å oppnevne representantene.</w:t>
      </w:r>
    </w:p>
    <w:p w14:paraId="2210ECFA" w14:textId="77777777" w:rsidR="002955CD" w:rsidRDefault="002955CD" w:rsidP="002955CD">
      <w:pPr>
        <w:ind w:left="708"/>
      </w:pPr>
      <w:r>
        <w:t>f) Valgkomité med leder, to medlemmer og ett varamedlem.</w:t>
      </w:r>
    </w:p>
    <w:p w14:paraId="7E5FE997" w14:textId="77777777" w:rsidR="002955CD" w:rsidRDefault="002955CD" w:rsidP="002955CD"/>
    <w:p w14:paraId="40913D97" w14:textId="77777777" w:rsidR="002955CD" w:rsidRDefault="002955CD" w:rsidP="002955CD">
      <w:r>
        <w:t>Vedlagt følger følgende dokumenter:</w:t>
      </w:r>
    </w:p>
    <w:p w14:paraId="1EF4ADE3" w14:textId="77777777" w:rsidR="002955CD" w:rsidRDefault="002955CD" w:rsidP="002955CD"/>
    <w:p w14:paraId="2BBFA3C0" w14:textId="77777777" w:rsidR="002955CD" w:rsidRDefault="002955CD" w:rsidP="002955CD">
      <w:pPr>
        <w:pStyle w:val="Listeavsnitt"/>
        <w:numPr>
          <w:ilvl w:val="0"/>
          <w:numId w:val="1"/>
        </w:numPr>
      </w:pPr>
      <w:r>
        <w:t>Styrets forslag til forretningsorden.</w:t>
      </w:r>
    </w:p>
    <w:p w14:paraId="71F9BEC2" w14:textId="77777777" w:rsidR="002955CD" w:rsidRDefault="002955CD" w:rsidP="002955CD">
      <w:pPr>
        <w:pStyle w:val="Listeavsnitt"/>
        <w:numPr>
          <w:ilvl w:val="0"/>
          <w:numId w:val="1"/>
        </w:numPr>
      </w:pPr>
      <w:r>
        <w:t>CK Elverums årsberetning</w:t>
      </w:r>
    </w:p>
    <w:p w14:paraId="151819A8" w14:textId="77777777" w:rsidR="002955CD" w:rsidRDefault="002955CD" w:rsidP="002955CD">
      <w:pPr>
        <w:pStyle w:val="Listeavsnitt"/>
        <w:numPr>
          <w:ilvl w:val="0"/>
          <w:numId w:val="1"/>
        </w:numPr>
      </w:pPr>
      <w:r>
        <w:t>Regnskap</w:t>
      </w:r>
    </w:p>
    <w:p w14:paraId="589CFB33" w14:textId="67FE7228" w:rsidR="002955CD" w:rsidRDefault="00FF1EA4" w:rsidP="002955CD">
      <w:pPr>
        <w:pStyle w:val="Listeavsnitt"/>
        <w:numPr>
          <w:ilvl w:val="0"/>
          <w:numId w:val="1"/>
        </w:numPr>
      </w:pPr>
      <w:r>
        <w:t>Saker</w:t>
      </w:r>
      <w:r w:rsidR="002955CD">
        <w:t xml:space="preserve"> til behandling av årsmøtet</w:t>
      </w:r>
      <w:r w:rsidR="00A4230B">
        <w:t>.</w:t>
      </w:r>
    </w:p>
    <w:p w14:paraId="195DC413" w14:textId="2D6BF3E2" w:rsidR="002955CD" w:rsidRDefault="002955CD" w:rsidP="002955CD">
      <w:pPr>
        <w:pStyle w:val="Listeavsnitt"/>
        <w:numPr>
          <w:ilvl w:val="0"/>
          <w:numId w:val="1"/>
        </w:numPr>
      </w:pPr>
      <w:r>
        <w:t>Forslag til medlemskontingent</w:t>
      </w:r>
      <w:r w:rsidR="00A4230B">
        <w:t xml:space="preserve"> ( 150,-, 350,-, 600,- )</w:t>
      </w:r>
    </w:p>
    <w:p w14:paraId="1DD9668D" w14:textId="77777777" w:rsidR="002955CD" w:rsidRDefault="002955CD" w:rsidP="002955CD">
      <w:pPr>
        <w:pStyle w:val="Listeavsnitt"/>
        <w:numPr>
          <w:ilvl w:val="0"/>
          <w:numId w:val="1"/>
        </w:numPr>
      </w:pPr>
      <w:bookmarkStart w:id="0" w:name="_GoBack"/>
      <w:bookmarkEnd w:id="0"/>
      <w:r>
        <w:t>Valgkomiteens innstilling</w:t>
      </w:r>
    </w:p>
    <w:p w14:paraId="383FFBE0" w14:textId="602548B8" w:rsidR="002955CD" w:rsidRDefault="002955CD" w:rsidP="00A4230B">
      <w:pPr>
        <w:pStyle w:val="Listeavsnitt"/>
      </w:pPr>
    </w:p>
    <w:p w14:paraId="09AE9340" w14:textId="77777777" w:rsidR="002955CD" w:rsidRDefault="002955CD" w:rsidP="002955CD"/>
    <w:p w14:paraId="0953ADAF" w14:textId="77777777" w:rsidR="002955CD" w:rsidRDefault="002955CD" w:rsidP="002955CD">
      <w:r>
        <w:t>Med vennlig hilsen</w:t>
      </w:r>
    </w:p>
    <w:p w14:paraId="6A3AC539" w14:textId="77777777" w:rsidR="002955CD" w:rsidRDefault="002955CD" w:rsidP="002955CD">
      <w:r>
        <w:t>Styret i CK Elverum</w:t>
      </w:r>
    </w:p>
    <w:sectPr w:rsidR="002955CD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43E86"/>
    <w:multiLevelType w:val="hybridMultilevel"/>
    <w:tmpl w:val="DEFAD436"/>
    <w:lvl w:ilvl="0" w:tplc="096E04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A2"/>
    <w:rsid w:val="00127B3C"/>
    <w:rsid w:val="002632A8"/>
    <w:rsid w:val="00274CE4"/>
    <w:rsid w:val="002955CD"/>
    <w:rsid w:val="002D1E6B"/>
    <w:rsid w:val="0040520B"/>
    <w:rsid w:val="00897A49"/>
    <w:rsid w:val="00A4230B"/>
    <w:rsid w:val="00D555A2"/>
    <w:rsid w:val="00E61EA8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C701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1052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Kjell Bjertnes</cp:lastModifiedBy>
  <cp:revision>3</cp:revision>
  <cp:lastPrinted>2017-02-20T13:17:00Z</cp:lastPrinted>
  <dcterms:created xsi:type="dcterms:W3CDTF">2018-02-24T13:49:00Z</dcterms:created>
  <dcterms:modified xsi:type="dcterms:W3CDTF">2018-02-24T13:54:00Z</dcterms:modified>
</cp:coreProperties>
</file>